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54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080"/>
      </w:tblGrid>
      <w:tr w:rsidR="006D5F8E" w:rsidRPr="00525ADD" w:rsidTr="002E3CA2">
        <w:tc>
          <w:tcPr>
            <w:tcW w:w="704" w:type="dxa"/>
          </w:tcPr>
          <w:p w:rsidR="006D5F8E" w:rsidRPr="00525ADD" w:rsidRDefault="006D5F8E" w:rsidP="002E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6D5F8E" w:rsidRPr="00525ADD" w:rsidRDefault="006D5F8E" w:rsidP="002E3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FİRMA ADI</w:t>
            </w:r>
          </w:p>
        </w:tc>
      </w:tr>
      <w:tr w:rsidR="006D5F8E" w:rsidRPr="00525ADD" w:rsidTr="002E3CA2">
        <w:tc>
          <w:tcPr>
            <w:tcW w:w="704" w:type="dxa"/>
          </w:tcPr>
          <w:p w:rsidR="006D5F8E" w:rsidRPr="00525ADD" w:rsidRDefault="006D5F8E" w:rsidP="002E3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6D5F8E" w:rsidRPr="00525ADD" w:rsidRDefault="006D5F8E" w:rsidP="006D5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YURTİÇİ KARGO SERVİSİ</w:t>
            </w:r>
            <w:r w:rsidRPr="00525ADD">
              <w:rPr>
                <w:rFonts w:ascii="Times New Roman" w:hAnsi="Times New Roman" w:cs="Times New Roman"/>
                <w:sz w:val="20"/>
                <w:szCs w:val="20"/>
              </w:rPr>
              <w:t xml:space="preserve"> A.Ş.</w:t>
            </w:r>
          </w:p>
        </w:tc>
      </w:tr>
      <w:tr w:rsidR="00A91E89" w:rsidRPr="00525ADD" w:rsidTr="002E3CA2">
        <w:tc>
          <w:tcPr>
            <w:tcW w:w="704" w:type="dxa"/>
          </w:tcPr>
          <w:p w:rsidR="00A91E89" w:rsidRPr="00525ADD" w:rsidRDefault="00A91E89" w:rsidP="002E3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A91E89" w:rsidRDefault="00A91E89" w:rsidP="006D5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MNG KARGO YURTİÇİ VE YURTDIŞI TAŞIMACILIK A.Ş.</w:t>
            </w:r>
          </w:p>
        </w:tc>
      </w:tr>
      <w:tr w:rsidR="00BF1283" w:rsidRPr="00525ADD" w:rsidTr="002E3CA2">
        <w:tc>
          <w:tcPr>
            <w:tcW w:w="704" w:type="dxa"/>
          </w:tcPr>
          <w:p w:rsidR="00BF1283" w:rsidRDefault="00BF1283" w:rsidP="00BF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BF1283" w:rsidRDefault="00BF1283" w:rsidP="00BF128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ARAS KARGO YURTİÇİ YURTDIŞI TAŞIMACILIK A.Ş.</w:t>
            </w:r>
          </w:p>
        </w:tc>
      </w:tr>
      <w:tr w:rsidR="00DE3FB2" w:rsidRPr="00525ADD" w:rsidTr="002E3CA2">
        <w:tc>
          <w:tcPr>
            <w:tcW w:w="704" w:type="dxa"/>
          </w:tcPr>
          <w:p w:rsidR="00DE3FB2" w:rsidRDefault="00DE3FB2" w:rsidP="00BF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DE3FB2" w:rsidRDefault="00DE3FB2" w:rsidP="00DE3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ÇAĞRI KARGO TRANSPORT LOJİSTİK GÜMRÜKLEME İNŞAAT TARIM HAYVANCILIK İTH. İHR. NAKLİYAT SAN. VE TİC. LTD. ŞTİ.</w:t>
            </w:r>
          </w:p>
        </w:tc>
      </w:tr>
      <w:tr w:rsidR="00132616" w:rsidRPr="00525ADD" w:rsidTr="002E3CA2">
        <w:tc>
          <w:tcPr>
            <w:tcW w:w="704" w:type="dxa"/>
          </w:tcPr>
          <w:p w:rsidR="00132616" w:rsidRDefault="00132616" w:rsidP="00BF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132616" w:rsidRDefault="00132616" w:rsidP="00DE3F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32616">
              <w:rPr>
                <w:rFonts w:ascii="Times New Roman" w:hAnsi="Times New Roman" w:cs="Times New Roman"/>
                <w:sz w:val="20"/>
                <w:szCs w:val="20"/>
              </w:rPr>
              <w:t xml:space="preserve">LATİFOĞLU GEMİ ACENTELİĞİ VE NAK. LTD. ŞTİ.  </w:t>
            </w:r>
          </w:p>
        </w:tc>
      </w:tr>
    </w:tbl>
    <w:p w:rsidR="006D5F8E" w:rsidRDefault="006D5F8E" w:rsidP="006D5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TÜRKİYE CUMHURİYETİ İLE KKTC ARASINDA</w:t>
      </w:r>
      <w:r w:rsidRPr="00642281">
        <w:rPr>
          <w:b/>
          <w:sz w:val="32"/>
          <w:szCs w:val="32"/>
        </w:rPr>
        <w:t xml:space="preserve"> KARGO TAŞ</w:t>
      </w:r>
      <w:r>
        <w:rPr>
          <w:b/>
          <w:sz w:val="32"/>
          <w:szCs w:val="32"/>
        </w:rPr>
        <w:t>IMACILIĞINDA DOLAYLI TEMSİL YET</w:t>
      </w:r>
      <w:r w:rsidRPr="00642281">
        <w:rPr>
          <w:b/>
          <w:sz w:val="32"/>
          <w:szCs w:val="32"/>
        </w:rPr>
        <w:t>KİSİNE SAHİP FİRMALAR</w:t>
      </w:r>
    </w:p>
    <w:p w:rsidR="00296591" w:rsidRDefault="00296591">
      <w:bookmarkStart w:id="0" w:name="_GoBack"/>
      <w:bookmarkEnd w:id="0"/>
    </w:p>
    <w:sectPr w:rsidR="002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8E"/>
    <w:rsid w:val="00132616"/>
    <w:rsid w:val="00291A60"/>
    <w:rsid w:val="00296591"/>
    <w:rsid w:val="006D5F8E"/>
    <w:rsid w:val="00A91E89"/>
    <w:rsid w:val="00BE4795"/>
    <w:rsid w:val="00BF1283"/>
    <w:rsid w:val="00D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02A4"/>
  <w15:chartTrackingRefBased/>
  <w15:docId w15:val="{620821CB-F3EA-4D52-BBE5-A6AD82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Özgen</dc:creator>
  <cp:keywords/>
  <dc:description/>
  <cp:lastModifiedBy>Abdurrahman Serkan Polat</cp:lastModifiedBy>
  <cp:revision>6</cp:revision>
  <dcterms:created xsi:type="dcterms:W3CDTF">2019-06-28T06:43:00Z</dcterms:created>
  <dcterms:modified xsi:type="dcterms:W3CDTF">2022-03-17T14:15:00Z</dcterms:modified>
</cp:coreProperties>
</file>